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9C3" w:rsidRDefault="002849C3" w:rsidP="002849C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Образец </w:t>
      </w:r>
    </w:p>
    <w:p w:rsidR="002849C3" w:rsidRDefault="002849C3" w:rsidP="002849C3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F053C7" w:rsidRDefault="00DD06C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Pr="00DD06C7">
        <w:rPr>
          <w:rFonts w:ascii="Times New Roman" w:hAnsi="Times New Roman" w:cs="Times New Roman"/>
          <w:i/>
          <w:sz w:val="28"/>
          <w:szCs w:val="28"/>
        </w:rPr>
        <w:t>а бланке организации</w:t>
      </w:r>
    </w:p>
    <w:p w:rsidR="00DD06C7" w:rsidRDefault="00DD06C7">
      <w:pPr>
        <w:rPr>
          <w:rFonts w:ascii="Times New Roman" w:hAnsi="Times New Roman" w:cs="Times New Roman"/>
          <w:i/>
          <w:sz w:val="28"/>
          <w:szCs w:val="28"/>
        </w:rPr>
      </w:pPr>
    </w:p>
    <w:p w:rsidR="00DD06C7" w:rsidRDefault="00DD06C7" w:rsidP="00DD06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национальной</w:t>
      </w:r>
    </w:p>
    <w:p w:rsidR="00DD06C7" w:rsidRDefault="00DD06C7" w:rsidP="00DD06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региональной политики</w:t>
      </w:r>
    </w:p>
    <w:p w:rsidR="00DD06C7" w:rsidRDefault="00DD06C7" w:rsidP="00DD06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Карелия</w:t>
      </w:r>
    </w:p>
    <w:p w:rsidR="00DD06C7" w:rsidRDefault="00DD06C7" w:rsidP="00DD06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06C7" w:rsidRDefault="00DD06C7" w:rsidP="00DD06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DD06C7" w:rsidRDefault="00DD06C7" w:rsidP="00DD06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C7" w:rsidRDefault="00DD06C7" w:rsidP="00DD0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подтве</w:t>
      </w:r>
      <w:r w:rsidR="00C2453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ждаю, что _________</w:t>
      </w:r>
      <w:r w:rsidR="00C2453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D06C7" w:rsidRDefault="00DD06C7" w:rsidP="00DD0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06C7" w:rsidRPr="00DD06C7" w:rsidRDefault="00DD06C7" w:rsidP="00DD06C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06C7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:rsidR="00DD06C7" w:rsidRDefault="00DD06C7" w:rsidP="00DD0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следующим требованиям:</w:t>
      </w:r>
    </w:p>
    <w:p w:rsidR="00DD06C7" w:rsidRPr="00DD06C7" w:rsidRDefault="00DD06C7" w:rsidP="00DD06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06C7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D06C7">
        <w:rPr>
          <w:rFonts w:ascii="Times New Roman" w:hAnsi="Times New Roman" w:cs="Times New Roman"/>
          <w:sz w:val="28"/>
          <w:szCs w:val="28"/>
        </w:rPr>
        <w:t xml:space="preserve"> отсутствуе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D06C7">
        <w:rPr>
          <w:rFonts w:ascii="Times New Roman" w:hAnsi="Times New Roman" w:cs="Times New Roman"/>
          <w:sz w:val="28"/>
          <w:szCs w:val="28"/>
        </w:rPr>
        <w:t xml:space="preserve"> просроченная задолженность по возврату в бюджет Республики Карелия субсидий, бюджетных инвестиций, предоставленных в том числе в соответствии с иными правовыми актами, и иная просроченная задолженность перед бюджетом Республики Карелия;</w:t>
      </w:r>
    </w:p>
    <w:p w:rsidR="00DD06C7" w:rsidRPr="00DD06C7" w:rsidRDefault="00DD06C7" w:rsidP="00DD06C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организация не находится</w:t>
      </w:r>
      <w:r w:rsidRPr="00DD06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процессе реорганизации, ликвидации, банкротства;</w:t>
      </w:r>
    </w:p>
    <w:p w:rsidR="00DD06C7" w:rsidRDefault="00DD06C7" w:rsidP="00DD06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организации </w:t>
      </w:r>
      <w:r w:rsidRPr="00DD06C7">
        <w:rPr>
          <w:rFonts w:ascii="Times New Roman" w:hAnsi="Times New Roman" w:cs="Times New Roman"/>
          <w:sz w:val="28"/>
          <w:szCs w:val="28"/>
        </w:rPr>
        <w:t>отсутствуе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D06C7">
        <w:rPr>
          <w:rFonts w:ascii="Times New Roman" w:hAnsi="Times New Roman" w:cs="Times New Roman"/>
          <w:sz w:val="28"/>
          <w:szCs w:val="28"/>
        </w:rPr>
        <w:t xml:space="preserve">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DD06C7" w:rsidRDefault="00DD06C7" w:rsidP="00DD06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06C7" w:rsidRDefault="00DD06C7" w:rsidP="00DD0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DD06C7" w:rsidRDefault="00DD06C7" w:rsidP="00DD06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06C7">
        <w:rPr>
          <w:rFonts w:ascii="Times New Roman" w:hAnsi="Times New Roman" w:cs="Times New Roman"/>
          <w:sz w:val="20"/>
          <w:szCs w:val="20"/>
        </w:rPr>
        <w:t>(должность руководителя)</w:t>
      </w:r>
    </w:p>
    <w:p w:rsidR="00DD06C7" w:rsidRDefault="00DD06C7" w:rsidP="00DD0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              ____</w:t>
      </w:r>
      <w:r w:rsidRPr="00DD06C7">
        <w:rPr>
          <w:rFonts w:ascii="Times New Roman" w:hAnsi="Times New Roman" w:cs="Times New Roman"/>
          <w:sz w:val="28"/>
          <w:szCs w:val="28"/>
          <w:u w:val="single"/>
        </w:rPr>
        <w:t>МП</w:t>
      </w:r>
      <w:r w:rsidRPr="00DD06C7">
        <w:rPr>
          <w:rFonts w:ascii="Times New Roman" w:hAnsi="Times New Roman" w:cs="Times New Roman"/>
          <w:sz w:val="28"/>
          <w:szCs w:val="28"/>
        </w:rPr>
        <w:t>____</w:t>
      </w:r>
    </w:p>
    <w:p w:rsidR="00DD06C7" w:rsidRPr="00DD06C7" w:rsidRDefault="00DD06C7" w:rsidP="00DD06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06C7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DD06C7">
        <w:rPr>
          <w:rFonts w:ascii="Times New Roman" w:hAnsi="Times New Roman" w:cs="Times New Roman"/>
          <w:sz w:val="20"/>
          <w:szCs w:val="20"/>
        </w:rPr>
        <w:t>И.О.Фамилия</w:t>
      </w:r>
      <w:proofErr w:type="spellEnd"/>
      <w:r w:rsidRPr="00DD06C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D06C7">
        <w:rPr>
          <w:rFonts w:ascii="Times New Roman" w:hAnsi="Times New Roman" w:cs="Times New Roman"/>
          <w:sz w:val="20"/>
          <w:szCs w:val="20"/>
        </w:rPr>
        <w:t>рукводителя</w:t>
      </w:r>
      <w:proofErr w:type="spellEnd"/>
      <w:r w:rsidRPr="00DD06C7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(подпись)                                   (при наличии)</w:t>
      </w:r>
    </w:p>
    <w:sectPr w:rsidR="00DD06C7" w:rsidRPr="00DD0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C7"/>
    <w:rsid w:val="002849C3"/>
    <w:rsid w:val="00314ABE"/>
    <w:rsid w:val="008E211B"/>
    <w:rsid w:val="00C2453D"/>
    <w:rsid w:val="00D53AAD"/>
    <w:rsid w:val="00DD06C7"/>
    <w:rsid w:val="00F0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5ABE7-EE5A-4182-89A5-AEA882AF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D06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D06C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Верещагин</dc:creator>
  <cp:keywords/>
  <dc:description/>
  <cp:lastModifiedBy>Алексей Верещагин</cp:lastModifiedBy>
  <cp:revision>3</cp:revision>
  <dcterms:created xsi:type="dcterms:W3CDTF">2019-02-08T06:05:00Z</dcterms:created>
  <dcterms:modified xsi:type="dcterms:W3CDTF">2019-02-18T07:12:00Z</dcterms:modified>
</cp:coreProperties>
</file>